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附件1：</w:t>
      </w:r>
    </w:p>
    <w:p>
      <w:pPr>
        <w:spacing w:line="6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广州图书馆 “遇见图书馆·云上童声”</w:t>
      </w:r>
      <w:r>
        <w:rPr>
          <w:rFonts w:hint="eastAsia" w:ascii="仿宋" w:hAnsi="仿宋" w:eastAsia="仿宋"/>
          <w:b/>
          <w:sz w:val="30"/>
          <w:szCs w:val="30"/>
        </w:rPr>
        <w:t xml:space="preserve"> 绘本讲述音视频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0"/>
          <w:szCs w:val="30"/>
        </w:rPr>
        <w:t>作品</w:t>
      </w:r>
      <w:r>
        <w:rPr>
          <w:rFonts w:hint="eastAsia" w:ascii="仿宋" w:hAnsi="仿宋" w:eastAsia="仿宋"/>
          <w:b/>
          <w:bCs/>
          <w:sz w:val="32"/>
          <w:szCs w:val="32"/>
        </w:rPr>
        <w:t>征集</w:t>
      </w:r>
      <w:r>
        <w:rPr>
          <w:rFonts w:hint="eastAsia" w:ascii="仿宋" w:hAnsi="仿宋" w:eastAsia="仿宋"/>
          <w:b/>
          <w:sz w:val="32"/>
          <w:szCs w:val="32"/>
        </w:rPr>
        <w:t>报名表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470"/>
        <w:gridCol w:w="1235"/>
        <w:gridCol w:w="891"/>
        <w:gridCol w:w="666"/>
        <w:gridCol w:w="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个人资料</w:t>
            </w:r>
          </w:p>
        </w:tc>
        <w:tc>
          <w:tcPr>
            <w:tcW w:w="247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23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所在学校/幼儿园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读者证号码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247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QQ</w:t>
            </w:r>
          </w:p>
        </w:tc>
        <w:tc>
          <w:tcPr>
            <w:tcW w:w="25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4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作品名称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作品著作权声明书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本人同意投稿作品《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》参加广州图书馆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遇见图书馆·云上童声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”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——绘本讲述音视频作品征集活动，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本人保证投稿作品符合国家相关法律法规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的要求，投稿作品侵害他人肖像权、名誉权、著作权等权利的，由本人承担全部法律责任。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本人无偿授权活动组织机构使用本人投稿作品，组织机构享有包括但不限于对投稿作品进行发表、展览、出版、媒体报道、网络推广、信息网络传播的权利。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                         签名：   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                       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二〇二二年     月     日</w:t>
      </w:r>
    </w:p>
    <w:p>
      <w:pPr>
        <w:spacing w:line="500" w:lineRule="exact"/>
        <w:rPr>
          <w:rFonts w:ascii="华文仿宋" w:hAnsi="华文仿宋" w:eastAsia="华文仿宋" w:cs="宋体"/>
          <w:bCs/>
          <w:sz w:val="28"/>
          <w:szCs w:val="28"/>
        </w:rPr>
      </w:pPr>
    </w:p>
    <w:p>
      <w:pPr>
        <w:spacing w:line="500" w:lineRule="exact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*“作品著作权声明书”需作者（或其监护人）亲笔签名，请将该文档打印并手写签名，扫描或拍照与作品一起提交。</w:t>
      </w:r>
    </w:p>
    <w:p>
      <w:pPr>
        <w:spacing w:line="500" w:lineRule="exact"/>
        <w:rPr>
          <w:rFonts w:ascii="华文仿宋" w:hAnsi="华文仿宋" w:eastAsia="华文仿宋" w:cs="宋体"/>
          <w:bCs/>
          <w:sz w:val="28"/>
          <w:szCs w:val="28"/>
        </w:rPr>
      </w:pPr>
    </w:p>
    <w:p>
      <w:pPr>
        <w:spacing w:line="500" w:lineRule="exact"/>
        <w:rPr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附件2：</w:t>
      </w:r>
    </w:p>
    <w:tbl>
      <w:tblPr>
        <w:tblStyle w:val="5"/>
        <w:tblW w:w="14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  <w:gridCol w:w="1400"/>
        <w:gridCol w:w="3354"/>
        <w:gridCol w:w="3660"/>
        <w:gridCol w:w="2069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“遇见图书馆·云上童声”作品征集活动报名表（集体）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读者证号    （没有可不填）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所在幼儿园/学校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00" w:lineRule="exact"/>
        <w:rPr>
          <w:bCs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7"/>
    <w:rsid w:val="00072D6E"/>
    <w:rsid w:val="00080ED0"/>
    <w:rsid w:val="0015219E"/>
    <w:rsid w:val="001B7484"/>
    <w:rsid w:val="001D7A1A"/>
    <w:rsid w:val="0027025B"/>
    <w:rsid w:val="002E12F2"/>
    <w:rsid w:val="00351222"/>
    <w:rsid w:val="0036308A"/>
    <w:rsid w:val="00381985"/>
    <w:rsid w:val="003B4011"/>
    <w:rsid w:val="003B4080"/>
    <w:rsid w:val="003E5CFE"/>
    <w:rsid w:val="003F3D97"/>
    <w:rsid w:val="00414857"/>
    <w:rsid w:val="004223F3"/>
    <w:rsid w:val="00425EC9"/>
    <w:rsid w:val="0044492A"/>
    <w:rsid w:val="004961BB"/>
    <w:rsid w:val="00496A87"/>
    <w:rsid w:val="004A5C55"/>
    <w:rsid w:val="004C4262"/>
    <w:rsid w:val="00632940"/>
    <w:rsid w:val="00640463"/>
    <w:rsid w:val="006719BC"/>
    <w:rsid w:val="006D2C36"/>
    <w:rsid w:val="007518E5"/>
    <w:rsid w:val="00760AB1"/>
    <w:rsid w:val="007B6957"/>
    <w:rsid w:val="007E6447"/>
    <w:rsid w:val="00805408"/>
    <w:rsid w:val="008107D9"/>
    <w:rsid w:val="00822FD7"/>
    <w:rsid w:val="00846649"/>
    <w:rsid w:val="008C13EB"/>
    <w:rsid w:val="008E459C"/>
    <w:rsid w:val="00972EC9"/>
    <w:rsid w:val="009A0AC8"/>
    <w:rsid w:val="00A105CF"/>
    <w:rsid w:val="00A61DC5"/>
    <w:rsid w:val="00A864A0"/>
    <w:rsid w:val="00B150B9"/>
    <w:rsid w:val="00B23816"/>
    <w:rsid w:val="00B35666"/>
    <w:rsid w:val="00B61F3B"/>
    <w:rsid w:val="00BB3410"/>
    <w:rsid w:val="00BF68B3"/>
    <w:rsid w:val="00C00B38"/>
    <w:rsid w:val="00CC6853"/>
    <w:rsid w:val="00CE0128"/>
    <w:rsid w:val="00CF4D73"/>
    <w:rsid w:val="00CF6442"/>
    <w:rsid w:val="00DB0DCF"/>
    <w:rsid w:val="00DB4953"/>
    <w:rsid w:val="00DE43FE"/>
    <w:rsid w:val="00E364B3"/>
    <w:rsid w:val="00E44883"/>
    <w:rsid w:val="00EA2C55"/>
    <w:rsid w:val="00FB31E0"/>
    <w:rsid w:val="00FE0B41"/>
    <w:rsid w:val="00FF056D"/>
    <w:rsid w:val="0FCA70BF"/>
    <w:rsid w:val="5CE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</Words>
  <Characters>1263</Characters>
  <Lines>10</Lines>
  <Paragraphs>2</Paragraphs>
  <TotalTime>12</TotalTime>
  <ScaleCrop>false</ScaleCrop>
  <LinksUpToDate>false</LinksUpToDate>
  <CharactersWithSpaces>1482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2022-04-26T07:40:00Z</dcterms:created>
  <dc:creator>吴玲</dc:creator>
  <cp:lastModifiedBy>u</cp:lastModifiedBy>
  <dcterms:modified xsi:type="dcterms:W3CDTF">2022-05-05T07:41:09Z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